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400D" w14:textId="355E0105" w:rsidR="006A1324" w:rsidRDefault="006A1324" w:rsidP="006A1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T.C.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  <w:t>RESMİ GAZETE VE ÜNİVERSİTEMİZ WEB SAYFASINDA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</w:r>
      <w:r w:rsidR="003A326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09.07.2025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TARİHİNDE YAYIMLANAN </w:t>
      </w:r>
      <w:r w:rsidR="003A326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TIP </w:t>
      </w:r>
      <w:r w:rsidR="00D3369E" w:rsidRPr="00D3369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FAKÜLTESİ </w:t>
      </w:r>
      <w:r w:rsidR="003A326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TEMEL TIP</w:t>
      </w:r>
      <w:r w:rsidR="00D3369E" w:rsidRPr="00D3369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BİLİMLERİ BÖLÜMÜ </w:t>
      </w:r>
      <w:r w:rsidR="007D6380" w:rsidRPr="007D638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HİSTOLOJİ VE EMBRİYOLOJİ</w:t>
      </w:r>
      <w:r w:rsidR="007D6380" w:rsidRPr="00D3369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D3369E" w:rsidRPr="00D3369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ANABİLİM DALI </w:t>
      </w:r>
      <w:r w:rsidR="00843D8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ARAŞTIRMA</w:t>
      </w:r>
      <w:r w:rsidR="00A375C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GÖREVLİSİ ALIMI İLE İLGİLİ ÖN DEĞERLENDİRME </w:t>
      </w:r>
      <w:r w:rsidR="00A6325A" w:rsidRPr="004554C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SONUÇLARI </w:t>
      </w:r>
      <w:r w:rsidR="003A326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25.07</w:t>
      </w:r>
      <w:r w:rsidR="00A6325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.2025</w:t>
      </w:r>
    </w:p>
    <w:p w14:paraId="7388B3D5" w14:textId="77777777" w:rsidR="00D3369E" w:rsidRDefault="00D3369E" w:rsidP="006A1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62EDFFE6" w14:textId="77777777" w:rsidR="006F0380" w:rsidRDefault="006F0380" w:rsidP="006A1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119B0ACE" w14:textId="77777777" w:rsidR="00843D8B" w:rsidRDefault="00843D8B" w:rsidP="006A1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14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668"/>
        <w:gridCol w:w="1656"/>
        <w:gridCol w:w="1289"/>
        <w:gridCol w:w="1032"/>
        <w:gridCol w:w="1606"/>
        <w:gridCol w:w="1688"/>
        <w:gridCol w:w="2328"/>
        <w:gridCol w:w="2098"/>
      </w:tblGrid>
      <w:tr w:rsidR="006047DB" w:rsidRPr="006047DB" w14:paraId="4155AF65" w14:textId="77777777" w:rsidTr="006047DB">
        <w:trPr>
          <w:trHeight w:val="9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C008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362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BAŞVURULAN UNVAN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D473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E57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ANABİLİM DALI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324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KADRO SAYISI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FE1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ALES NOTUNUN</w:t>
            </w: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%60'ı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1B3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YABANCI DİL SINAV NOTUNUN </w:t>
            </w: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% 40'ı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408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 PUAN</w:t>
            </w: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(ALES%60+ YABANCI DİL SINAV %40)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9CA1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6047DB" w:rsidRPr="006047DB" w14:paraId="4ACB5108" w14:textId="77777777" w:rsidTr="006047DB">
        <w:trPr>
          <w:trHeight w:val="86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68B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3599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3C7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Z****P S**E K**O**U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0EC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Histoloji ve Embriyoloji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4073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5924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50,48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79FE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DCCA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79,48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1136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  <w:tr w:rsidR="006047DB" w:rsidRPr="006047DB" w14:paraId="547BA16A" w14:textId="77777777" w:rsidTr="006047DB">
        <w:trPr>
          <w:trHeight w:val="86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8907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CBAD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8B0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İ****L E**S K**Y***T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D6F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Histoloji ve Embriyoloji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FFAF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E039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46,86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CA18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30,50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6F5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77,36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D6B5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  <w:tr w:rsidR="006047DB" w:rsidRPr="006047DB" w14:paraId="4987F65D" w14:textId="77777777" w:rsidTr="006047DB">
        <w:trPr>
          <w:trHeight w:val="86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3A2C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7B94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58D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O***N F***H K**A**R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5492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Histoloji ve Embriyoloji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306B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485F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47,08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33A3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C6DD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74,08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CD2C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  <w:tr w:rsidR="006047DB" w:rsidRPr="006047DB" w14:paraId="18C7567F" w14:textId="77777777" w:rsidTr="006047DB">
        <w:trPr>
          <w:trHeight w:val="86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356A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DF01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562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Ş****A T***N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4DC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Histoloji ve Embriyoloji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2C5B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8BB4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43,76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60EA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D9C2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71,76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BEC6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  <w:tr w:rsidR="006047DB" w:rsidRPr="006047DB" w14:paraId="23FE6D55" w14:textId="77777777" w:rsidTr="006047DB">
        <w:trPr>
          <w:trHeight w:val="86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231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A349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E47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H****E G*L F***I***U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641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Histoloji ve Embriyoloji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13D9" w14:textId="77777777" w:rsidR="006047DB" w:rsidRPr="006047DB" w:rsidRDefault="006047DB" w:rsidP="0060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5A6D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44,50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E555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23,50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0A3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68,00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C021" w14:textId="77777777" w:rsidR="006047DB" w:rsidRPr="006047DB" w:rsidRDefault="006047DB" w:rsidP="0060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047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BAŞARILI</w:t>
            </w:r>
          </w:p>
        </w:tc>
      </w:tr>
    </w:tbl>
    <w:p w14:paraId="25F1F13A" w14:textId="77777777" w:rsidR="00247634" w:rsidRDefault="00247634" w:rsidP="00247634">
      <w:pPr>
        <w:rPr>
          <w:rFonts w:ascii="Times New Roman" w:hAnsi="Times New Roman" w:cs="Times New Roman"/>
          <w:b/>
          <w:u w:val="single"/>
        </w:rPr>
      </w:pPr>
    </w:p>
    <w:p w14:paraId="4DC004F4" w14:textId="1D93D9E5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Tarihi</w:t>
      </w:r>
      <w:r>
        <w:rPr>
          <w:rFonts w:ascii="Times New Roman" w:hAnsi="Times New Roman" w:cs="Times New Roman"/>
        </w:rPr>
        <w:tab/>
        <w:t xml:space="preserve">: </w:t>
      </w:r>
      <w:r w:rsidR="00232F8D">
        <w:rPr>
          <w:rFonts w:ascii="Times New Roman" w:hAnsi="Times New Roman" w:cs="Times New Roman"/>
        </w:rPr>
        <w:t>29.07</w:t>
      </w:r>
      <w:r w:rsidR="00A6325A">
        <w:rPr>
          <w:rFonts w:ascii="Times New Roman" w:hAnsi="Times New Roman" w:cs="Times New Roman"/>
        </w:rPr>
        <w:t>.2025</w:t>
      </w:r>
    </w:p>
    <w:p w14:paraId="5A8AD809" w14:textId="719C4572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Yeri</w:t>
      </w:r>
      <w:r>
        <w:rPr>
          <w:rFonts w:ascii="Times New Roman" w:hAnsi="Times New Roman" w:cs="Times New Roman"/>
        </w:rPr>
        <w:tab/>
        <w:t xml:space="preserve">: </w:t>
      </w:r>
      <w:r w:rsidR="00592D58">
        <w:rPr>
          <w:rFonts w:ascii="Times New Roman" w:hAnsi="Times New Roman" w:cs="Times New Roman"/>
        </w:rPr>
        <w:t xml:space="preserve">Bezmialem Vakıf Üniversitesi Rektörlük Binası </w:t>
      </w:r>
    </w:p>
    <w:p w14:paraId="1B8EB17B" w14:textId="55246DFC" w:rsidR="00247634" w:rsidRDefault="00247634" w:rsidP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Salonu</w:t>
      </w:r>
      <w:r>
        <w:rPr>
          <w:rFonts w:ascii="Times New Roman" w:hAnsi="Times New Roman" w:cs="Times New Roman"/>
        </w:rPr>
        <w:tab/>
        <w:t xml:space="preserve">: </w:t>
      </w:r>
      <w:r w:rsidR="00A33C30" w:rsidRPr="001B7043">
        <w:rPr>
          <w:rFonts w:ascii="Times New Roman" w:hAnsi="Times New Roman" w:cs="Times New Roman"/>
        </w:rPr>
        <w:t xml:space="preserve">Histoloji ve Embriyoloji </w:t>
      </w:r>
      <w:r w:rsidR="00A33C30">
        <w:rPr>
          <w:rFonts w:ascii="Times New Roman" w:hAnsi="Times New Roman" w:cs="Times New Roman"/>
        </w:rPr>
        <w:t>L</w:t>
      </w:r>
      <w:r w:rsidR="00A33C30" w:rsidRPr="001B7043">
        <w:rPr>
          <w:rFonts w:ascii="Times New Roman" w:hAnsi="Times New Roman" w:cs="Times New Roman"/>
        </w:rPr>
        <w:t>aboratuvarı</w:t>
      </w:r>
    </w:p>
    <w:p w14:paraId="1E101006" w14:textId="112E11BB" w:rsidR="004554C7" w:rsidRPr="00A33C30" w:rsidRDefault="00247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Sınav Saati</w:t>
      </w:r>
      <w:r>
        <w:rPr>
          <w:rFonts w:ascii="Times New Roman" w:hAnsi="Times New Roman" w:cs="Times New Roman"/>
        </w:rPr>
        <w:tab/>
        <w:t xml:space="preserve">: </w:t>
      </w:r>
      <w:r w:rsidR="00A33C30">
        <w:rPr>
          <w:rFonts w:ascii="Times New Roman" w:hAnsi="Times New Roman" w:cs="Times New Roman"/>
        </w:rPr>
        <w:t>10:00</w:t>
      </w:r>
    </w:p>
    <w:sectPr w:rsidR="004554C7" w:rsidRPr="00A33C30" w:rsidSect="00455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C7"/>
    <w:rsid w:val="00035C03"/>
    <w:rsid w:val="00070D26"/>
    <w:rsid w:val="0007216D"/>
    <w:rsid w:val="000A221D"/>
    <w:rsid w:val="00197069"/>
    <w:rsid w:val="001E6350"/>
    <w:rsid w:val="002137AA"/>
    <w:rsid w:val="00232F8D"/>
    <w:rsid w:val="00247634"/>
    <w:rsid w:val="002A3F37"/>
    <w:rsid w:val="002E1E36"/>
    <w:rsid w:val="002E4649"/>
    <w:rsid w:val="003A3263"/>
    <w:rsid w:val="003D3C09"/>
    <w:rsid w:val="003F3C6D"/>
    <w:rsid w:val="00412EC1"/>
    <w:rsid w:val="0042662A"/>
    <w:rsid w:val="004554C7"/>
    <w:rsid w:val="004947DB"/>
    <w:rsid w:val="004D5DAD"/>
    <w:rsid w:val="005251B9"/>
    <w:rsid w:val="00540147"/>
    <w:rsid w:val="00592D58"/>
    <w:rsid w:val="005B1B4B"/>
    <w:rsid w:val="005D66E0"/>
    <w:rsid w:val="005E370B"/>
    <w:rsid w:val="00602CDC"/>
    <w:rsid w:val="006047DB"/>
    <w:rsid w:val="006A1324"/>
    <w:rsid w:val="006A37C8"/>
    <w:rsid w:val="006F0380"/>
    <w:rsid w:val="006F0F18"/>
    <w:rsid w:val="006F3D76"/>
    <w:rsid w:val="007D6380"/>
    <w:rsid w:val="00813136"/>
    <w:rsid w:val="00843D8B"/>
    <w:rsid w:val="008D43FB"/>
    <w:rsid w:val="008D4EC9"/>
    <w:rsid w:val="00985AE3"/>
    <w:rsid w:val="009D5E80"/>
    <w:rsid w:val="00A33C30"/>
    <w:rsid w:val="00A375C1"/>
    <w:rsid w:val="00A6325A"/>
    <w:rsid w:val="00A64E07"/>
    <w:rsid w:val="00B24CCF"/>
    <w:rsid w:val="00B95608"/>
    <w:rsid w:val="00BE5880"/>
    <w:rsid w:val="00C46EA3"/>
    <w:rsid w:val="00CA1578"/>
    <w:rsid w:val="00CE3E8F"/>
    <w:rsid w:val="00CE5F77"/>
    <w:rsid w:val="00D3369E"/>
    <w:rsid w:val="00D86F9B"/>
    <w:rsid w:val="00E055AC"/>
    <w:rsid w:val="00E54FDB"/>
    <w:rsid w:val="00E645D2"/>
    <w:rsid w:val="00E72F86"/>
    <w:rsid w:val="00E77ED0"/>
    <w:rsid w:val="00EE693D"/>
    <w:rsid w:val="00EF7610"/>
    <w:rsid w:val="00F40A6B"/>
    <w:rsid w:val="00F7773D"/>
    <w:rsid w:val="00F85C16"/>
    <w:rsid w:val="00FA1425"/>
    <w:rsid w:val="00FE7072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9F0C"/>
  <w15:chartTrackingRefBased/>
  <w15:docId w15:val="{F80E0186-593B-49AB-967E-286BCEF1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7C85F49CCC882B4EA791107A0C3F0950" ma:contentTypeVersion="1" ma:contentTypeDescription="Resim yükleyin." ma:contentTypeScope="" ma:versionID="96bce4af66b01e2a511a1cc265257930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b0bf93ab33c6ce153333d97fa64695e4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ImageCreateDate xmlns="114A167B-26F9-47CB-85FA-F231D012E5F7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8E1797B-E8ED-4863-9905-A55C917A0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4A7952-4CCD-44A9-9BA5-C12FC5085C3F}"/>
</file>

<file path=customXml/itemProps3.xml><?xml version="1.0" encoding="utf-8"?>
<ds:datastoreItem xmlns:ds="http://schemas.openxmlformats.org/officeDocument/2006/customXml" ds:itemID="{D0B87E38-3D08-474B-928A-84FEBFEAE8E2}"/>
</file>

<file path=customXml/itemProps4.xml><?xml version="1.0" encoding="utf-8"?>
<ds:datastoreItem xmlns:ds="http://schemas.openxmlformats.org/officeDocument/2006/customXml" ds:itemID="{E08B48F7-D447-4C75-BD39-6AD0C984A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Uzun</dc:creator>
  <cp:keywords/>
  <dc:description/>
  <cp:lastModifiedBy>Dilek Kır</cp:lastModifiedBy>
  <cp:revision>52</cp:revision>
  <dcterms:created xsi:type="dcterms:W3CDTF">2019-03-27T10:00:00Z</dcterms:created>
  <dcterms:modified xsi:type="dcterms:W3CDTF">2025-07-25T04:59:00Z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0x0101009148F5A04DDD49CBA7127AADA5FB792B00AADE34325A8B49CDA8BB4DB53328F214007C85F49CCC882B4EA791107A0C3F0950</vt:lpwstr>
  </property>
</Properties>
</file>